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CE" w:rsidRPr="00805E77" w:rsidRDefault="00DD37CE" w:rsidP="00DD37CE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添付４‐２</w:t>
      </w:r>
    </w:p>
    <w:p w:rsidR="00DD37CE" w:rsidRPr="00805E77" w:rsidRDefault="00DD37CE" w:rsidP="00DD37CE">
      <w:pPr>
        <w:snapToGrid w:val="0"/>
        <w:spacing w:before="120" w:after="120" w:line="209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805E77">
        <w:rPr>
          <w:rFonts w:asciiTheme="minorEastAsia" w:eastAsiaTheme="minorEastAsia" w:hAnsiTheme="minorEastAsia" w:hint="eastAsia"/>
          <w:sz w:val="32"/>
          <w:szCs w:val="32"/>
        </w:rPr>
        <w:t>事業スケジュール</w:t>
      </w:r>
      <w:r w:rsidRPr="00566472">
        <w:rPr>
          <w:rFonts w:asciiTheme="minorEastAsia" w:eastAsiaTheme="minorEastAsia" w:hAnsiTheme="minorEastAsia" w:hint="eastAsia"/>
          <w:sz w:val="32"/>
          <w:szCs w:val="32"/>
        </w:rPr>
        <w:t>（変更）</w:t>
      </w:r>
    </w:p>
    <w:p w:rsidR="00DD37CE" w:rsidRPr="00566472" w:rsidRDefault="00DD37CE" w:rsidP="00DD37CE">
      <w:pPr>
        <w:snapToGrid w:val="0"/>
        <w:spacing w:before="120" w:after="120" w:line="209" w:lineRule="auto"/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2295"/>
        <w:gridCol w:w="898"/>
        <w:gridCol w:w="4606"/>
      </w:tblGrid>
      <w:tr w:rsidR="00E1334E" w:rsidRPr="00341C4F" w:rsidTr="00F03CAD">
        <w:trPr>
          <w:trHeight w:val="611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4E" w:rsidRPr="00341C4F" w:rsidRDefault="00E1334E" w:rsidP="00F03CAD">
            <w:pPr>
              <w:snapToGrid w:val="0"/>
              <w:spacing w:line="20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41C4F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4E" w:rsidRPr="00341C4F" w:rsidRDefault="00E1334E" w:rsidP="00F03CAD">
            <w:pPr>
              <w:snapToGrid w:val="0"/>
              <w:spacing w:line="20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4E" w:rsidRPr="00341C4F" w:rsidRDefault="00E1334E" w:rsidP="00F03CAD">
            <w:pPr>
              <w:snapToGrid w:val="0"/>
              <w:spacing w:line="208" w:lineRule="auto"/>
              <w:rPr>
                <w:rFonts w:asciiTheme="minorEastAsia" w:eastAsiaTheme="minorEastAsia" w:hAnsiTheme="minorEastAsia"/>
                <w:szCs w:val="21"/>
              </w:rPr>
            </w:pPr>
            <w:r w:rsidRPr="00341C4F">
              <w:rPr>
                <w:rFonts w:asciiTheme="minorEastAsia" w:eastAsiaTheme="minorEastAsia" w:hAnsiTheme="minorEastAsia" w:hint="eastAsia"/>
                <w:szCs w:val="21"/>
              </w:rPr>
              <w:t>事業名</w:t>
            </w: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4E" w:rsidRPr="00341C4F" w:rsidRDefault="00E1334E" w:rsidP="00F03CAD">
            <w:pPr>
              <w:snapToGrid w:val="0"/>
              <w:spacing w:line="208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D37CE" w:rsidRPr="00805E77" w:rsidRDefault="00DD37CE" w:rsidP="00DD37CE">
      <w:pPr>
        <w:snapToGrid w:val="0"/>
        <w:spacing w:before="120" w:after="120" w:line="209" w:lineRule="auto"/>
        <w:jc w:val="center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X="-36" w:tblpY="22"/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051"/>
        <w:gridCol w:w="2700"/>
        <w:gridCol w:w="3896"/>
      </w:tblGrid>
      <w:tr w:rsidR="00DD37CE" w:rsidRPr="00805E77" w:rsidTr="00BE442C">
        <w:trPr>
          <w:trHeight w:val="493"/>
        </w:trPr>
        <w:tc>
          <w:tcPr>
            <w:tcW w:w="1217" w:type="dxa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 xml:space="preserve">　年月</w:t>
            </w:r>
          </w:p>
        </w:tc>
        <w:tc>
          <w:tcPr>
            <w:tcW w:w="3751" w:type="dxa"/>
            <w:gridSpan w:val="2"/>
            <w:tcBorders>
              <w:bottom w:val="single" w:sz="4" w:space="0" w:color="auto"/>
            </w:tcBorders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実施項目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実施内容</w:t>
            </w:r>
          </w:p>
        </w:tc>
      </w:tr>
      <w:tr w:rsidR="00DD37CE" w:rsidRPr="00805E77" w:rsidTr="00ED656D">
        <w:trPr>
          <w:trHeight w:val="851"/>
        </w:trPr>
        <w:tc>
          <w:tcPr>
            <w:tcW w:w="1217" w:type="dxa"/>
            <w:vMerge w:val="restart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 xml:space="preserve">　年　月</w:t>
            </w:r>
          </w:p>
        </w:tc>
        <w:tc>
          <w:tcPr>
            <w:tcW w:w="105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9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37CE" w:rsidRPr="00805E77" w:rsidTr="00ED656D">
        <w:trPr>
          <w:trHeight w:val="851"/>
        </w:trPr>
        <w:tc>
          <w:tcPr>
            <w:tcW w:w="1217" w:type="dxa"/>
            <w:vMerge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37CE" w:rsidRPr="00805E77" w:rsidTr="00ED656D">
        <w:trPr>
          <w:trHeight w:val="851"/>
        </w:trPr>
        <w:tc>
          <w:tcPr>
            <w:tcW w:w="1217" w:type="dxa"/>
            <w:vMerge w:val="restart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 xml:space="preserve">　年　月</w:t>
            </w:r>
          </w:p>
        </w:tc>
        <w:tc>
          <w:tcPr>
            <w:tcW w:w="105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9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37CE" w:rsidRPr="00805E77" w:rsidTr="00ED656D">
        <w:trPr>
          <w:trHeight w:val="851"/>
        </w:trPr>
        <w:tc>
          <w:tcPr>
            <w:tcW w:w="1217" w:type="dxa"/>
            <w:vMerge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37CE" w:rsidRPr="00805E77" w:rsidTr="00ED656D">
        <w:trPr>
          <w:trHeight w:val="851"/>
        </w:trPr>
        <w:tc>
          <w:tcPr>
            <w:tcW w:w="1217" w:type="dxa"/>
            <w:vMerge w:val="restart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 xml:space="preserve">　年　月</w:t>
            </w:r>
          </w:p>
        </w:tc>
        <w:tc>
          <w:tcPr>
            <w:tcW w:w="105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9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37CE" w:rsidRPr="00805E77" w:rsidTr="00ED656D">
        <w:trPr>
          <w:trHeight w:val="851"/>
        </w:trPr>
        <w:tc>
          <w:tcPr>
            <w:tcW w:w="1217" w:type="dxa"/>
            <w:vMerge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37CE" w:rsidRPr="00805E77" w:rsidTr="00ED656D">
        <w:trPr>
          <w:trHeight w:val="851"/>
        </w:trPr>
        <w:tc>
          <w:tcPr>
            <w:tcW w:w="1217" w:type="dxa"/>
            <w:vMerge w:val="restart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 xml:space="preserve">　年　月　</w:t>
            </w:r>
          </w:p>
        </w:tc>
        <w:tc>
          <w:tcPr>
            <w:tcW w:w="105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9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37CE" w:rsidRPr="00805E77" w:rsidTr="00ED656D">
        <w:trPr>
          <w:trHeight w:val="851"/>
        </w:trPr>
        <w:tc>
          <w:tcPr>
            <w:tcW w:w="1217" w:type="dxa"/>
            <w:vMerge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9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37CE" w:rsidRPr="00805E77" w:rsidTr="00ED656D">
        <w:trPr>
          <w:trHeight w:val="851"/>
        </w:trPr>
        <w:tc>
          <w:tcPr>
            <w:tcW w:w="1217" w:type="dxa"/>
            <w:vMerge w:val="restart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 xml:space="preserve">　年　月　</w:t>
            </w:r>
          </w:p>
        </w:tc>
        <w:tc>
          <w:tcPr>
            <w:tcW w:w="105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9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37CE" w:rsidRPr="00805E77" w:rsidTr="00ED656D">
        <w:trPr>
          <w:trHeight w:val="851"/>
        </w:trPr>
        <w:tc>
          <w:tcPr>
            <w:tcW w:w="1217" w:type="dxa"/>
            <w:vMerge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37CE" w:rsidRPr="00805E77" w:rsidTr="00ED656D">
        <w:trPr>
          <w:trHeight w:val="851"/>
        </w:trPr>
        <w:tc>
          <w:tcPr>
            <w:tcW w:w="1217" w:type="dxa"/>
            <w:vMerge w:val="restart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="ＭＳ 明朝" w:hAnsi="ＭＳ 明朝"/>
                <w:szCs w:val="21"/>
              </w:rPr>
            </w:pPr>
            <w:r w:rsidRPr="00805E77">
              <w:rPr>
                <w:rFonts w:ascii="ＭＳ 明朝" w:hAnsi="ＭＳ 明朝" w:hint="eastAsia"/>
                <w:szCs w:val="21"/>
              </w:rPr>
              <w:t xml:space="preserve">　年　月　</w:t>
            </w:r>
          </w:p>
        </w:tc>
        <w:tc>
          <w:tcPr>
            <w:tcW w:w="1051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="ＭＳ 明朝" w:hAnsi="ＭＳ 明朝"/>
                <w:szCs w:val="21"/>
              </w:rPr>
            </w:pPr>
            <w:r w:rsidRPr="00805E77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3896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="ＭＳ 明朝" w:hAnsi="ＭＳ 明朝"/>
                <w:szCs w:val="21"/>
              </w:rPr>
            </w:pPr>
          </w:p>
        </w:tc>
      </w:tr>
      <w:tr w:rsidR="00DD37CE" w:rsidRPr="00805E77" w:rsidTr="00ED656D">
        <w:trPr>
          <w:trHeight w:val="851"/>
        </w:trPr>
        <w:tc>
          <w:tcPr>
            <w:tcW w:w="1217" w:type="dxa"/>
            <w:vMerge/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jc w:val="center"/>
              <w:rPr>
                <w:rFonts w:ascii="ＭＳ 明朝" w:hAnsi="ＭＳ 明朝"/>
                <w:szCs w:val="21"/>
              </w:rPr>
            </w:pPr>
            <w:r w:rsidRPr="00805E77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38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37CE" w:rsidRPr="00805E77" w:rsidRDefault="00DD37CE" w:rsidP="00BE442C">
            <w:pPr>
              <w:snapToGrid w:val="0"/>
              <w:spacing w:line="209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DD37CE" w:rsidRPr="00805E77" w:rsidRDefault="007B0C6D" w:rsidP="007B0C6D">
      <w:pPr>
        <w:snapToGrid w:val="0"/>
        <w:spacing w:line="209" w:lineRule="auto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DD37CE" w:rsidRPr="00805E77">
        <w:rPr>
          <w:rFonts w:asciiTheme="minorEastAsia" w:eastAsiaTheme="minorEastAsia" w:hAnsiTheme="minorEastAsia" w:hint="eastAsia"/>
          <w:sz w:val="18"/>
          <w:szCs w:val="18"/>
        </w:rPr>
        <w:t>変更前の欄は、申請書と同じ内容を記載</w:t>
      </w:r>
      <w:r w:rsidR="00DD37CE">
        <w:rPr>
          <w:rFonts w:asciiTheme="minorEastAsia" w:eastAsiaTheme="minorEastAsia" w:hAnsiTheme="minorEastAsia" w:hint="eastAsia"/>
          <w:sz w:val="18"/>
          <w:szCs w:val="18"/>
        </w:rPr>
        <w:t>してください</w:t>
      </w:r>
      <w:r w:rsidR="00DD37CE" w:rsidRPr="00805E77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D37CE" w:rsidRPr="00805E77" w:rsidRDefault="007B0C6D" w:rsidP="007B0C6D">
      <w:pPr>
        <w:snapToGrid w:val="0"/>
        <w:spacing w:line="209" w:lineRule="auto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A30954">
        <w:rPr>
          <w:rFonts w:asciiTheme="minorEastAsia" w:eastAsiaTheme="minorEastAsia" w:hAnsiTheme="minorEastAsia" w:hint="eastAsia"/>
          <w:sz w:val="18"/>
          <w:szCs w:val="18"/>
        </w:rPr>
        <w:t>取りやめる場合は、変更後の「実施項目」の欄に【</w:t>
      </w:r>
      <w:r w:rsidR="00DD37CE" w:rsidRPr="00805E77">
        <w:rPr>
          <w:rFonts w:asciiTheme="minorEastAsia" w:eastAsiaTheme="minorEastAsia" w:hAnsiTheme="minorEastAsia" w:hint="eastAsia"/>
          <w:sz w:val="18"/>
          <w:szCs w:val="18"/>
        </w:rPr>
        <w:t>取り止め</w:t>
      </w:r>
      <w:r w:rsidR="00A30954">
        <w:rPr>
          <w:rFonts w:asciiTheme="minorEastAsia" w:eastAsiaTheme="minorEastAsia" w:hAnsiTheme="minorEastAsia" w:hint="eastAsia"/>
          <w:sz w:val="18"/>
          <w:szCs w:val="18"/>
        </w:rPr>
        <w:t>】、【中止】</w:t>
      </w:r>
      <w:r w:rsidR="00DD37CE" w:rsidRPr="00805E77">
        <w:rPr>
          <w:rFonts w:asciiTheme="minorEastAsia" w:eastAsiaTheme="minorEastAsia" w:hAnsiTheme="minorEastAsia" w:hint="eastAsia"/>
          <w:sz w:val="18"/>
          <w:szCs w:val="18"/>
        </w:rPr>
        <w:t>等と記載</w:t>
      </w:r>
      <w:r w:rsidR="00DD37CE">
        <w:rPr>
          <w:rFonts w:asciiTheme="minorEastAsia" w:eastAsiaTheme="minorEastAsia" w:hAnsiTheme="minorEastAsia" w:hint="eastAsia"/>
          <w:sz w:val="18"/>
          <w:szCs w:val="18"/>
        </w:rPr>
        <w:t>してください</w:t>
      </w:r>
      <w:r w:rsidR="00DD37CE" w:rsidRPr="00805E77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D37CE" w:rsidRPr="00805E77" w:rsidRDefault="007B0C6D" w:rsidP="007B0C6D">
      <w:pPr>
        <w:snapToGrid w:val="0"/>
        <w:spacing w:line="209" w:lineRule="auto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A30954">
        <w:rPr>
          <w:rFonts w:asciiTheme="minorEastAsia" w:eastAsiaTheme="minorEastAsia" w:hAnsiTheme="minorEastAsia" w:hint="eastAsia"/>
          <w:sz w:val="18"/>
          <w:szCs w:val="18"/>
        </w:rPr>
        <w:t>開催月等を変更する場合は、変更後の実施項目の欄に【〇月に変更】</w:t>
      </w:r>
      <w:r w:rsidR="00DD37CE" w:rsidRPr="00805E77">
        <w:rPr>
          <w:rFonts w:asciiTheme="minorEastAsia" w:eastAsiaTheme="minorEastAsia" w:hAnsiTheme="minorEastAsia" w:hint="eastAsia"/>
          <w:sz w:val="18"/>
          <w:szCs w:val="18"/>
        </w:rPr>
        <w:t>と記載し、変更後のスケジュールについては、「年月」を記載し、変更後欄に「実施項目」及び「事業内容」を</w:t>
      </w:r>
      <w:r w:rsidR="00DD37CE">
        <w:rPr>
          <w:rFonts w:asciiTheme="minorEastAsia" w:eastAsiaTheme="minorEastAsia" w:hAnsiTheme="minorEastAsia" w:hint="eastAsia"/>
          <w:sz w:val="18"/>
          <w:szCs w:val="18"/>
        </w:rPr>
        <w:t>記載してください</w:t>
      </w:r>
      <w:r w:rsidR="00DD37CE" w:rsidRPr="00805E77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EB64A7" w:rsidRDefault="007B0C6D" w:rsidP="007B0C6D">
      <w:pPr>
        <w:snapToGrid w:val="0"/>
        <w:spacing w:line="209" w:lineRule="auto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ED2A5C">
        <w:rPr>
          <w:rFonts w:asciiTheme="minorEastAsia" w:eastAsiaTheme="minorEastAsia" w:hAnsiTheme="minorEastAsia" w:hint="eastAsia"/>
          <w:sz w:val="18"/>
          <w:szCs w:val="18"/>
        </w:rPr>
        <w:t>変更がない場合は、変更後の「実施項目」の欄に【変更なし】</w:t>
      </w:r>
      <w:r w:rsidR="00DD37CE" w:rsidRPr="00805E77">
        <w:rPr>
          <w:rFonts w:asciiTheme="minorEastAsia" w:eastAsiaTheme="minorEastAsia" w:hAnsiTheme="minorEastAsia" w:hint="eastAsia"/>
          <w:sz w:val="18"/>
          <w:szCs w:val="18"/>
        </w:rPr>
        <w:t>と記載</w:t>
      </w:r>
      <w:r w:rsidR="00DD37CE">
        <w:rPr>
          <w:rFonts w:asciiTheme="minorEastAsia" w:eastAsiaTheme="minorEastAsia" w:hAnsiTheme="minorEastAsia" w:hint="eastAsia"/>
          <w:sz w:val="18"/>
          <w:szCs w:val="18"/>
        </w:rPr>
        <w:t>してください</w:t>
      </w:r>
      <w:r w:rsidR="00DD37CE" w:rsidRPr="00805E77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3C58FC" w:rsidRDefault="003C58FC" w:rsidP="007B0C6D">
      <w:pPr>
        <w:snapToGrid w:val="0"/>
        <w:spacing w:line="209" w:lineRule="auto"/>
        <w:rPr>
          <w:rFonts w:asciiTheme="minorEastAsia" w:eastAsiaTheme="minorEastAsia" w:hAnsiTheme="minorEastAsia"/>
          <w:sz w:val="18"/>
          <w:szCs w:val="18"/>
        </w:rPr>
      </w:pPr>
      <w:r w:rsidRPr="00A30954">
        <w:rPr>
          <w:rFonts w:asciiTheme="minorEastAsia" w:eastAsiaTheme="minorEastAsia" w:hAnsiTheme="minorEastAsia" w:hint="eastAsia"/>
          <w:sz w:val="18"/>
          <w:szCs w:val="18"/>
        </w:rPr>
        <w:t>※時系列に沿って、時期が早い順にスケジュールを記入してください。</w:t>
      </w:r>
    </w:p>
    <w:p w:rsidR="00566472" w:rsidRPr="00052DFE" w:rsidRDefault="00566472" w:rsidP="007B0C6D">
      <w:pPr>
        <w:snapToGrid w:val="0"/>
        <w:spacing w:line="209" w:lineRule="auto"/>
        <w:rPr>
          <w:rFonts w:asciiTheme="minorEastAsia" w:eastAsiaTheme="minorEastAsia" w:hAnsiTheme="minorEastAsia"/>
          <w:sz w:val="28"/>
          <w:szCs w:val="18"/>
        </w:rPr>
      </w:pPr>
      <w:r w:rsidRPr="00052DFE">
        <w:rPr>
          <w:rFonts w:asciiTheme="minorEastAsia" w:eastAsiaTheme="minorEastAsia" w:hAnsiTheme="minorEastAsia" w:hint="eastAsia"/>
          <w:sz w:val="28"/>
          <w:szCs w:val="18"/>
        </w:rPr>
        <w:lastRenderedPageBreak/>
        <w:t>【記載例】</w:t>
      </w:r>
    </w:p>
    <w:p w:rsidR="00566472" w:rsidRDefault="00EE5B09" w:rsidP="007B0C6D">
      <w:pPr>
        <w:snapToGrid w:val="0"/>
        <w:spacing w:line="209" w:lineRule="auto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>申請時の内容（事業期間：元年８月から２</w:t>
      </w:r>
      <w:r w:rsidR="00566472">
        <w:rPr>
          <w:rFonts w:asciiTheme="minorEastAsia" w:eastAsiaTheme="minorEastAsia" w:hAnsiTheme="minorEastAsia" w:hint="eastAsia"/>
          <w:szCs w:val="18"/>
        </w:rPr>
        <w:t>年１月まで）</w:t>
      </w:r>
    </w:p>
    <w:tbl>
      <w:tblPr>
        <w:tblpPr w:leftFromText="142" w:rightFromText="142" w:vertAnchor="text" w:horzAnchor="margin" w:tblpX="-36" w:tblpY="22"/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442"/>
        <w:gridCol w:w="3896"/>
      </w:tblGrid>
      <w:tr w:rsidR="00566472" w:rsidRPr="00805E77" w:rsidTr="00DE71B0">
        <w:trPr>
          <w:trHeight w:val="493"/>
        </w:trPr>
        <w:tc>
          <w:tcPr>
            <w:tcW w:w="1526" w:type="dxa"/>
            <w:vAlign w:val="center"/>
          </w:tcPr>
          <w:p w:rsidR="00566472" w:rsidRPr="00805E77" w:rsidRDefault="00566472" w:rsidP="00CC6206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 xml:space="preserve">　年月</w:t>
            </w:r>
          </w:p>
        </w:tc>
        <w:tc>
          <w:tcPr>
            <w:tcW w:w="3442" w:type="dxa"/>
            <w:vAlign w:val="center"/>
          </w:tcPr>
          <w:p w:rsidR="00566472" w:rsidRPr="00805E77" w:rsidRDefault="00566472" w:rsidP="00CC6206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実施項目</w:t>
            </w:r>
          </w:p>
        </w:tc>
        <w:tc>
          <w:tcPr>
            <w:tcW w:w="3896" w:type="dxa"/>
            <w:vAlign w:val="center"/>
          </w:tcPr>
          <w:p w:rsidR="00566472" w:rsidRPr="00805E77" w:rsidRDefault="00566472" w:rsidP="00CC6206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実施内容</w:t>
            </w:r>
          </w:p>
        </w:tc>
      </w:tr>
      <w:tr w:rsidR="00566472" w:rsidRPr="00805E77" w:rsidTr="00DE71B0">
        <w:trPr>
          <w:trHeight w:val="903"/>
        </w:trPr>
        <w:tc>
          <w:tcPr>
            <w:tcW w:w="1526" w:type="dxa"/>
            <w:vAlign w:val="center"/>
          </w:tcPr>
          <w:p w:rsidR="00566472" w:rsidRPr="00805E77" w:rsidRDefault="00EE5B09" w:rsidP="00DE71B0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元</w:t>
            </w:r>
            <w:r w:rsidR="00566472">
              <w:rPr>
                <w:rFonts w:asciiTheme="minorEastAsia" w:eastAsiaTheme="minorEastAsia" w:hAnsiTheme="minorEastAsia" w:hint="eastAsia"/>
                <w:szCs w:val="21"/>
              </w:rPr>
              <w:t>年８月</w:t>
            </w:r>
          </w:p>
        </w:tc>
        <w:tc>
          <w:tcPr>
            <w:tcW w:w="3442" w:type="dxa"/>
            <w:tcBorders>
              <w:bottom w:val="single" w:sz="4" w:space="0" w:color="auto"/>
            </w:tcBorders>
            <w:vAlign w:val="center"/>
          </w:tcPr>
          <w:p w:rsidR="00566472" w:rsidRPr="00805E77" w:rsidRDefault="00566472" w:rsidP="00DE71B0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交通安全講演会</w:t>
            </w:r>
            <w:r w:rsidR="008F6DFE">
              <w:rPr>
                <w:rFonts w:asciiTheme="minorEastAsia" w:eastAsiaTheme="minorEastAsia" w:hAnsiTheme="minorEastAsia" w:hint="eastAsia"/>
                <w:szCs w:val="21"/>
              </w:rPr>
              <w:t>・防犯講演会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のための事前打ち合わせ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566472" w:rsidRDefault="00566472" w:rsidP="00DE71B0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講演会開催のための講師との打ち合わせ</w:t>
            </w:r>
          </w:p>
          <w:p w:rsidR="00566472" w:rsidRPr="00805E77" w:rsidRDefault="00566472" w:rsidP="00DE71B0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スタッフ間での役割分担打ち合わせ</w:t>
            </w:r>
          </w:p>
        </w:tc>
      </w:tr>
      <w:tr w:rsidR="00566472" w:rsidRPr="00805E77" w:rsidTr="00DE71B0">
        <w:trPr>
          <w:trHeight w:val="846"/>
        </w:trPr>
        <w:tc>
          <w:tcPr>
            <w:tcW w:w="1526" w:type="dxa"/>
            <w:vAlign w:val="center"/>
          </w:tcPr>
          <w:p w:rsidR="00566472" w:rsidRPr="00805E77" w:rsidRDefault="00EE5B09" w:rsidP="00DE71B0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元</w:t>
            </w:r>
            <w:r w:rsidR="00566472">
              <w:rPr>
                <w:rFonts w:asciiTheme="minorEastAsia" w:eastAsiaTheme="minorEastAsia" w:hAnsiTheme="minorEastAsia" w:hint="eastAsia"/>
                <w:szCs w:val="21"/>
              </w:rPr>
              <w:t>年９月</w:t>
            </w:r>
          </w:p>
        </w:tc>
        <w:tc>
          <w:tcPr>
            <w:tcW w:w="3442" w:type="dxa"/>
            <w:tcBorders>
              <w:bottom w:val="single" w:sz="4" w:space="0" w:color="auto"/>
            </w:tcBorders>
            <w:vAlign w:val="center"/>
          </w:tcPr>
          <w:p w:rsidR="00566472" w:rsidRPr="00805E77" w:rsidRDefault="00566472" w:rsidP="00DE71B0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交通安全講演会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566472" w:rsidRPr="00805E77" w:rsidRDefault="00E7366A" w:rsidP="00DE71B0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○○</w:t>
            </w:r>
            <w:r w:rsidR="00DE71B0">
              <w:rPr>
                <w:rFonts w:asciiTheme="minorEastAsia" w:eastAsiaTheme="minorEastAsia" w:hAnsiTheme="minorEastAsia" w:hint="eastAsia"/>
                <w:szCs w:val="21"/>
              </w:rPr>
              <w:t>会議室でＮＰＯ関係者を講師に招き、「地域でできる交通安全の取り組み」をテーマに講演会を開催</w:t>
            </w:r>
          </w:p>
        </w:tc>
      </w:tr>
      <w:tr w:rsidR="00566472" w:rsidRPr="00805E77" w:rsidTr="00DE71B0">
        <w:trPr>
          <w:trHeight w:val="841"/>
        </w:trPr>
        <w:tc>
          <w:tcPr>
            <w:tcW w:w="1526" w:type="dxa"/>
            <w:vAlign w:val="center"/>
          </w:tcPr>
          <w:p w:rsidR="00566472" w:rsidRPr="00805E77" w:rsidRDefault="00EE5B09" w:rsidP="00DE71B0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DE71B0">
              <w:rPr>
                <w:rFonts w:asciiTheme="minorEastAsia" w:eastAsiaTheme="minorEastAsia" w:hAnsiTheme="minorEastAsia" w:hint="eastAsia"/>
                <w:szCs w:val="21"/>
              </w:rPr>
              <w:t>年１月</w:t>
            </w:r>
          </w:p>
        </w:tc>
        <w:tc>
          <w:tcPr>
            <w:tcW w:w="3442" w:type="dxa"/>
            <w:tcBorders>
              <w:bottom w:val="single" w:sz="4" w:space="0" w:color="auto"/>
            </w:tcBorders>
            <w:vAlign w:val="center"/>
          </w:tcPr>
          <w:p w:rsidR="00566472" w:rsidRPr="00805E77" w:rsidRDefault="00DE71B0" w:rsidP="00DE71B0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防犯講演会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566472" w:rsidRPr="00805E77" w:rsidRDefault="00E7366A" w:rsidP="00DE71B0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〇〇</w:t>
            </w:r>
            <w:r w:rsidR="00DE71B0">
              <w:rPr>
                <w:rFonts w:asciiTheme="minorEastAsia" w:eastAsiaTheme="minorEastAsia" w:hAnsiTheme="minorEastAsia" w:hint="eastAsia"/>
                <w:szCs w:val="21"/>
              </w:rPr>
              <w:t>会議室で警察関係者を講師に招き、防犯の心得について講演会を開催する</w:t>
            </w:r>
          </w:p>
        </w:tc>
      </w:tr>
    </w:tbl>
    <w:p w:rsidR="00566472" w:rsidRDefault="00566472" w:rsidP="007B0C6D">
      <w:pPr>
        <w:snapToGrid w:val="0"/>
        <w:spacing w:line="209" w:lineRule="auto"/>
        <w:rPr>
          <w:rFonts w:asciiTheme="minorEastAsia" w:eastAsiaTheme="minorEastAsia" w:hAnsiTheme="minorEastAsia"/>
          <w:szCs w:val="18"/>
        </w:rPr>
      </w:pPr>
    </w:p>
    <w:p w:rsidR="00DB24A9" w:rsidRPr="00052DFE" w:rsidRDefault="00052DFE" w:rsidP="007B0C6D">
      <w:pPr>
        <w:snapToGrid w:val="0"/>
        <w:spacing w:line="209" w:lineRule="auto"/>
        <w:rPr>
          <w:rFonts w:asciiTheme="minorEastAsia" w:eastAsiaTheme="minorEastAsia" w:hAnsiTheme="minorEastAsia"/>
          <w:sz w:val="28"/>
          <w:szCs w:val="18"/>
        </w:rPr>
      </w:pPr>
      <w:r>
        <w:rPr>
          <w:rFonts w:asciiTheme="minorEastAsia" w:eastAsiaTheme="minorEastAsia" w:hAnsiTheme="minorEastAsia" w:hint="eastAsia"/>
          <w:sz w:val="28"/>
          <w:szCs w:val="18"/>
        </w:rPr>
        <w:t>【</w:t>
      </w:r>
      <w:r w:rsidR="00DB24A9" w:rsidRPr="00052DFE">
        <w:rPr>
          <w:rFonts w:asciiTheme="minorEastAsia" w:eastAsiaTheme="minorEastAsia" w:hAnsiTheme="minorEastAsia" w:hint="eastAsia"/>
          <w:sz w:val="28"/>
          <w:szCs w:val="18"/>
        </w:rPr>
        <w:t>変更例</w:t>
      </w:r>
      <w:r>
        <w:rPr>
          <w:rFonts w:asciiTheme="minorEastAsia" w:eastAsiaTheme="minorEastAsia" w:hAnsiTheme="minorEastAsia" w:hint="eastAsia"/>
          <w:sz w:val="28"/>
          <w:szCs w:val="18"/>
        </w:rPr>
        <w:t>】</w:t>
      </w:r>
    </w:p>
    <w:p w:rsidR="00DB24A9" w:rsidRDefault="00ED2A5C" w:rsidP="007B0C6D">
      <w:pPr>
        <w:snapToGrid w:val="0"/>
        <w:spacing w:line="209" w:lineRule="auto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>事業を取り止める</w:t>
      </w:r>
      <w:r w:rsidR="00DB24A9">
        <w:rPr>
          <w:rFonts w:asciiTheme="minorEastAsia" w:eastAsiaTheme="minorEastAsia" w:hAnsiTheme="minorEastAsia" w:hint="eastAsia"/>
          <w:szCs w:val="18"/>
        </w:rPr>
        <w:t>場合の記載例</w:t>
      </w:r>
    </w:p>
    <w:tbl>
      <w:tblPr>
        <w:tblpPr w:leftFromText="142" w:rightFromText="142" w:vertAnchor="text" w:horzAnchor="margin" w:tblpX="-36" w:tblpY="22"/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051"/>
        <w:gridCol w:w="2700"/>
        <w:gridCol w:w="3896"/>
      </w:tblGrid>
      <w:tr w:rsidR="00DB24A9" w:rsidRPr="00805E77" w:rsidTr="008F6DFE">
        <w:trPr>
          <w:trHeight w:val="397"/>
        </w:trPr>
        <w:tc>
          <w:tcPr>
            <w:tcW w:w="1217" w:type="dxa"/>
            <w:vAlign w:val="center"/>
          </w:tcPr>
          <w:p w:rsidR="00DB24A9" w:rsidRPr="00805E77" w:rsidRDefault="00DB24A9" w:rsidP="008F6DFE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 xml:space="preserve">　年月</w:t>
            </w:r>
          </w:p>
        </w:tc>
        <w:tc>
          <w:tcPr>
            <w:tcW w:w="3751" w:type="dxa"/>
            <w:gridSpan w:val="2"/>
            <w:tcBorders>
              <w:bottom w:val="single" w:sz="4" w:space="0" w:color="auto"/>
            </w:tcBorders>
            <w:vAlign w:val="center"/>
          </w:tcPr>
          <w:p w:rsidR="00DB24A9" w:rsidRPr="00805E77" w:rsidRDefault="00DB24A9" w:rsidP="008F6DFE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実施項目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DB24A9" w:rsidRPr="00805E77" w:rsidRDefault="00DB24A9" w:rsidP="008F6DFE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実施内容</w:t>
            </w:r>
          </w:p>
        </w:tc>
      </w:tr>
      <w:tr w:rsidR="00DB24A9" w:rsidRPr="00805E77" w:rsidTr="008F6DFE">
        <w:trPr>
          <w:trHeight w:val="761"/>
        </w:trPr>
        <w:tc>
          <w:tcPr>
            <w:tcW w:w="1217" w:type="dxa"/>
            <w:vMerge w:val="restart"/>
            <w:vAlign w:val="center"/>
          </w:tcPr>
          <w:p w:rsidR="00DB24A9" w:rsidRDefault="00EE5B09" w:rsidP="008F6DFE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元</w:t>
            </w:r>
            <w:r w:rsidR="00DB24A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  <w:p w:rsidR="00DB24A9" w:rsidRPr="00805E77" w:rsidRDefault="00DB24A9" w:rsidP="008F6DFE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Pr="00805E77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05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B24A9" w:rsidRPr="00805E77" w:rsidRDefault="00DB24A9" w:rsidP="008F6DFE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B24A9" w:rsidRPr="00805E77" w:rsidRDefault="00DB24A9" w:rsidP="008F6DFE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交通安全講演会</w:t>
            </w:r>
          </w:p>
        </w:tc>
        <w:tc>
          <w:tcPr>
            <w:tcW w:w="389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B24A9" w:rsidRPr="00805E77" w:rsidRDefault="00E7366A" w:rsidP="008F6DFE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○○</w:t>
            </w:r>
            <w:r w:rsidR="00DB24A9">
              <w:rPr>
                <w:rFonts w:asciiTheme="minorEastAsia" w:eastAsiaTheme="minorEastAsia" w:hAnsiTheme="minorEastAsia" w:hint="eastAsia"/>
                <w:szCs w:val="21"/>
              </w:rPr>
              <w:t>会議室でＮＰＯ関係者を講師に招き、「地域でできる交通安全の取り組み」をテーマに講演会を開催</w:t>
            </w:r>
          </w:p>
        </w:tc>
      </w:tr>
      <w:tr w:rsidR="00DB24A9" w:rsidRPr="00805E77" w:rsidTr="008F6DFE">
        <w:trPr>
          <w:trHeight w:val="701"/>
        </w:trPr>
        <w:tc>
          <w:tcPr>
            <w:tcW w:w="1217" w:type="dxa"/>
            <w:vMerge/>
            <w:vAlign w:val="center"/>
          </w:tcPr>
          <w:p w:rsidR="00DB24A9" w:rsidRPr="00805E77" w:rsidRDefault="00DB24A9" w:rsidP="008F6DFE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24A9" w:rsidRPr="00805E77" w:rsidRDefault="00DB24A9" w:rsidP="008F6DFE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24A9" w:rsidRPr="00805E77" w:rsidRDefault="00A30954" w:rsidP="008F6DFE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="00DB24A9">
              <w:rPr>
                <w:rFonts w:asciiTheme="minorEastAsia" w:eastAsiaTheme="minorEastAsia" w:hAnsiTheme="minorEastAsia" w:hint="eastAsia"/>
                <w:szCs w:val="21"/>
              </w:rPr>
              <w:t>取り止め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</w:tc>
        <w:tc>
          <w:tcPr>
            <w:tcW w:w="38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24A9" w:rsidRPr="00805E77" w:rsidRDefault="00DB24A9" w:rsidP="008F6DFE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天候不良(台風)のため取り止め</w:t>
            </w:r>
          </w:p>
        </w:tc>
      </w:tr>
    </w:tbl>
    <w:p w:rsidR="00DB24A9" w:rsidRPr="00DB24A9" w:rsidRDefault="00DB24A9" w:rsidP="007B0C6D">
      <w:pPr>
        <w:snapToGrid w:val="0"/>
        <w:spacing w:line="209" w:lineRule="auto"/>
        <w:rPr>
          <w:rFonts w:asciiTheme="minorEastAsia" w:eastAsiaTheme="minorEastAsia" w:hAnsiTheme="minorEastAsia"/>
          <w:szCs w:val="18"/>
        </w:rPr>
      </w:pPr>
    </w:p>
    <w:p w:rsidR="00052DFE" w:rsidRPr="00052DFE" w:rsidRDefault="00052DFE" w:rsidP="00052DFE">
      <w:pPr>
        <w:snapToGrid w:val="0"/>
        <w:spacing w:line="209" w:lineRule="auto"/>
        <w:rPr>
          <w:rFonts w:asciiTheme="minorEastAsia" w:eastAsiaTheme="minorEastAsia" w:hAnsiTheme="minorEastAsia"/>
          <w:sz w:val="28"/>
          <w:szCs w:val="18"/>
        </w:rPr>
      </w:pPr>
      <w:r>
        <w:rPr>
          <w:rFonts w:asciiTheme="minorEastAsia" w:eastAsiaTheme="minorEastAsia" w:hAnsiTheme="minorEastAsia" w:hint="eastAsia"/>
          <w:sz w:val="28"/>
          <w:szCs w:val="18"/>
        </w:rPr>
        <w:t>【</w:t>
      </w:r>
      <w:r w:rsidRPr="00052DFE">
        <w:rPr>
          <w:rFonts w:asciiTheme="minorEastAsia" w:eastAsiaTheme="minorEastAsia" w:hAnsiTheme="minorEastAsia" w:hint="eastAsia"/>
          <w:sz w:val="28"/>
          <w:szCs w:val="18"/>
        </w:rPr>
        <w:t>変更例</w:t>
      </w:r>
      <w:r>
        <w:rPr>
          <w:rFonts w:asciiTheme="minorEastAsia" w:eastAsiaTheme="minorEastAsia" w:hAnsiTheme="minorEastAsia" w:hint="eastAsia"/>
          <w:sz w:val="28"/>
          <w:szCs w:val="18"/>
        </w:rPr>
        <w:t>】</w:t>
      </w:r>
    </w:p>
    <w:p w:rsidR="00DB24A9" w:rsidRDefault="00EE5B09" w:rsidP="00DB24A9">
      <w:pPr>
        <w:snapToGrid w:val="0"/>
        <w:spacing w:line="209" w:lineRule="auto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>変更：元</w:t>
      </w:r>
      <w:r w:rsidR="00ED2A5C">
        <w:rPr>
          <w:rFonts w:asciiTheme="minorEastAsia" w:eastAsiaTheme="minorEastAsia" w:hAnsiTheme="minorEastAsia" w:hint="eastAsia"/>
          <w:szCs w:val="18"/>
        </w:rPr>
        <w:t>年９月の公演会を１０月に変更して実施する</w:t>
      </w:r>
      <w:r w:rsidR="00DB24A9">
        <w:rPr>
          <w:rFonts w:asciiTheme="minorEastAsia" w:eastAsiaTheme="minorEastAsia" w:hAnsiTheme="minorEastAsia" w:hint="eastAsia"/>
          <w:szCs w:val="18"/>
        </w:rPr>
        <w:t>。</w:t>
      </w:r>
    </w:p>
    <w:p w:rsidR="00DB24A9" w:rsidRDefault="00EE5B09" w:rsidP="007B0C6D">
      <w:pPr>
        <w:snapToGrid w:val="0"/>
        <w:spacing w:line="209" w:lineRule="auto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>追加：申請時に予定していなかったが、２</w:t>
      </w:r>
      <w:r w:rsidR="00A30954">
        <w:rPr>
          <w:rFonts w:asciiTheme="minorEastAsia" w:eastAsiaTheme="minorEastAsia" w:hAnsiTheme="minorEastAsia" w:hint="eastAsia"/>
          <w:szCs w:val="18"/>
        </w:rPr>
        <w:t>年２</w:t>
      </w:r>
      <w:r w:rsidR="00ED2A5C">
        <w:rPr>
          <w:rFonts w:asciiTheme="minorEastAsia" w:eastAsiaTheme="minorEastAsia" w:hAnsiTheme="minorEastAsia" w:hint="eastAsia"/>
          <w:szCs w:val="18"/>
        </w:rPr>
        <w:t>月に振り返りの会を実施する</w:t>
      </w:r>
      <w:r w:rsidR="00DB24A9">
        <w:rPr>
          <w:rFonts w:asciiTheme="minorEastAsia" w:eastAsiaTheme="minorEastAsia" w:hAnsiTheme="minorEastAsia" w:hint="eastAsia"/>
          <w:szCs w:val="18"/>
        </w:rPr>
        <w:t>。</w:t>
      </w:r>
    </w:p>
    <w:tbl>
      <w:tblPr>
        <w:tblpPr w:leftFromText="142" w:rightFromText="142" w:vertAnchor="text" w:horzAnchor="margin" w:tblpX="-36" w:tblpY="22"/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051"/>
        <w:gridCol w:w="2700"/>
        <w:gridCol w:w="3896"/>
      </w:tblGrid>
      <w:tr w:rsidR="00DB24A9" w:rsidRPr="00805E77" w:rsidTr="008F6DFE">
        <w:trPr>
          <w:trHeight w:val="397"/>
        </w:trPr>
        <w:tc>
          <w:tcPr>
            <w:tcW w:w="1217" w:type="dxa"/>
            <w:vAlign w:val="center"/>
          </w:tcPr>
          <w:p w:rsidR="00DB24A9" w:rsidRPr="00805E77" w:rsidRDefault="00DB24A9" w:rsidP="008F6DFE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 xml:space="preserve">　年月</w:t>
            </w:r>
          </w:p>
        </w:tc>
        <w:tc>
          <w:tcPr>
            <w:tcW w:w="3751" w:type="dxa"/>
            <w:gridSpan w:val="2"/>
            <w:tcBorders>
              <w:bottom w:val="single" w:sz="4" w:space="0" w:color="auto"/>
            </w:tcBorders>
            <w:vAlign w:val="center"/>
          </w:tcPr>
          <w:p w:rsidR="00DB24A9" w:rsidRPr="00805E77" w:rsidRDefault="00DB24A9" w:rsidP="008F6DFE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実施項目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DB24A9" w:rsidRPr="00805E77" w:rsidRDefault="00DB24A9" w:rsidP="008F6DFE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実施内容</w:t>
            </w:r>
          </w:p>
        </w:tc>
      </w:tr>
      <w:tr w:rsidR="00DB24A9" w:rsidRPr="00805E77" w:rsidTr="008F6DFE">
        <w:trPr>
          <w:trHeight w:val="609"/>
        </w:trPr>
        <w:tc>
          <w:tcPr>
            <w:tcW w:w="1217" w:type="dxa"/>
            <w:vMerge w:val="restart"/>
            <w:vAlign w:val="center"/>
          </w:tcPr>
          <w:p w:rsidR="00EE5B09" w:rsidRDefault="00EE5B09" w:rsidP="00EE5B0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元</w:t>
            </w:r>
            <w:r w:rsidR="00DB24A9" w:rsidRPr="00805E77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  <w:p w:rsidR="00DB24A9" w:rsidRPr="00805E77" w:rsidRDefault="00DB24A9" w:rsidP="00EE5B0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Pr="00805E77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05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B24A9" w:rsidRPr="00805E77" w:rsidRDefault="00DB24A9" w:rsidP="008F6DFE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B24A9" w:rsidRPr="00805E77" w:rsidRDefault="00DB24A9" w:rsidP="008F6DFE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交通安全講演会のための事前打ち合わせ</w:t>
            </w:r>
          </w:p>
        </w:tc>
        <w:tc>
          <w:tcPr>
            <w:tcW w:w="389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B24A9" w:rsidRDefault="00DB24A9" w:rsidP="008F6DFE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交通安全講演会開催のための講師との打ち合わせ</w:t>
            </w:r>
          </w:p>
          <w:p w:rsidR="00DB24A9" w:rsidRPr="00805E77" w:rsidRDefault="00DB24A9" w:rsidP="008F6DFE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スタッフ間での役割分担打ち合わせ</w:t>
            </w:r>
          </w:p>
        </w:tc>
      </w:tr>
      <w:tr w:rsidR="00DB24A9" w:rsidRPr="00805E77" w:rsidTr="008F6DFE">
        <w:trPr>
          <w:trHeight w:val="562"/>
        </w:trPr>
        <w:tc>
          <w:tcPr>
            <w:tcW w:w="1217" w:type="dxa"/>
            <w:vMerge/>
            <w:vAlign w:val="center"/>
          </w:tcPr>
          <w:p w:rsidR="00DB24A9" w:rsidRPr="00805E77" w:rsidRDefault="00DB24A9" w:rsidP="008F6DFE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24A9" w:rsidRPr="00805E77" w:rsidRDefault="00DB24A9" w:rsidP="008F6DFE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24A9" w:rsidRPr="00805E77" w:rsidRDefault="00016968" w:rsidP="008F6DFE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変更なし</w:t>
            </w:r>
          </w:p>
        </w:tc>
        <w:tc>
          <w:tcPr>
            <w:tcW w:w="38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24A9" w:rsidRPr="00805E77" w:rsidRDefault="00DB24A9" w:rsidP="008F6DFE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24A9" w:rsidRPr="00805E77" w:rsidTr="008F6DFE">
        <w:trPr>
          <w:trHeight w:val="700"/>
        </w:trPr>
        <w:tc>
          <w:tcPr>
            <w:tcW w:w="1217" w:type="dxa"/>
            <w:vMerge w:val="restart"/>
            <w:vAlign w:val="center"/>
          </w:tcPr>
          <w:p w:rsidR="00EE5B09" w:rsidRDefault="00EE5B09" w:rsidP="00EE5B0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元</w:t>
            </w:r>
            <w:r w:rsidR="00DB24A9" w:rsidRPr="00805E77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  <w:p w:rsidR="00DB24A9" w:rsidRPr="00805E77" w:rsidRDefault="00016968" w:rsidP="00EE5B0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="00DB24A9" w:rsidRPr="00805E77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05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B24A9" w:rsidRPr="00805E77" w:rsidRDefault="00DB24A9" w:rsidP="008F6DFE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B24A9" w:rsidRPr="00805E77" w:rsidRDefault="00016968" w:rsidP="008F6DFE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交通安全講演会</w:t>
            </w:r>
          </w:p>
        </w:tc>
        <w:tc>
          <w:tcPr>
            <w:tcW w:w="389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B24A9" w:rsidRPr="00805E77" w:rsidRDefault="00E7366A" w:rsidP="008F6DFE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〇〇</w:t>
            </w:r>
            <w:r w:rsidR="00016968">
              <w:rPr>
                <w:rFonts w:asciiTheme="minorEastAsia" w:eastAsiaTheme="minorEastAsia" w:hAnsiTheme="minorEastAsia" w:hint="eastAsia"/>
                <w:szCs w:val="21"/>
              </w:rPr>
              <w:t>会議室でＮＰＯ関係者を講師に招き、「地域でできる交通安全の取り組み」をテーマに講演会を開催</w:t>
            </w:r>
          </w:p>
        </w:tc>
      </w:tr>
      <w:tr w:rsidR="00DB24A9" w:rsidRPr="00805E77" w:rsidTr="00D35685">
        <w:trPr>
          <w:trHeight w:val="691"/>
        </w:trPr>
        <w:tc>
          <w:tcPr>
            <w:tcW w:w="1217" w:type="dxa"/>
            <w:vMerge/>
            <w:vAlign w:val="center"/>
          </w:tcPr>
          <w:p w:rsidR="00DB24A9" w:rsidRPr="00805E77" w:rsidRDefault="00DB24A9" w:rsidP="008F6DFE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24A9" w:rsidRPr="00805E77" w:rsidRDefault="00DB24A9" w:rsidP="008F6DFE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24A9" w:rsidRPr="00805E77" w:rsidRDefault="00A30954" w:rsidP="008F6DFE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="00016968">
              <w:rPr>
                <w:rFonts w:asciiTheme="minorEastAsia" w:eastAsiaTheme="minorEastAsia" w:hAnsiTheme="minorEastAsia" w:hint="eastAsia"/>
                <w:szCs w:val="21"/>
              </w:rPr>
              <w:t>１０月に変更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</w:tc>
        <w:tc>
          <w:tcPr>
            <w:tcW w:w="38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24A9" w:rsidRPr="00805E77" w:rsidRDefault="00016968" w:rsidP="008F6DFE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天候不良(台風)のため、１０月に延期</w:t>
            </w:r>
          </w:p>
        </w:tc>
      </w:tr>
      <w:tr w:rsidR="00DB24A9" w:rsidRPr="00805E77" w:rsidTr="00D35685">
        <w:trPr>
          <w:trHeight w:val="571"/>
        </w:trPr>
        <w:tc>
          <w:tcPr>
            <w:tcW w:w="1217" w:type="dxa"/>
            <w:vMerge w:val="restart"/>
            <w:vAlign w:val="center"/>
          </w:tcPr>
          <w:p w:rsidR="00EE5B09" w:rsidRDefault="00EE5B09" w:rsidP="00EE5B0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元</w:t>
            </w:r>
            <w:r w:rsidR="00DB24A9" w:rsidRPr="00805E77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  <w:p w:rsidR="00DB24A9" w:rsidRPr="00805E77" w:rsidRDefault="00016968" w:rsidP="00EE5B0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１０</w:t>
            </w:r>
            <w:r w:rsidR="00DB24A9" w:rsidRPr="00805E77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05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B24A9" w:rsidRPr="00805E77" w:rsidRDefault="00DB24A9" w:rsidP="008F6DFE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B24A9" w:rsidRPr="00805E77" w:rsidRDefault="00DB24A9" w:rsidP="008F6DFE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9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B24A9" w:rsidRPr="00805E77" w:rsidRDefault="00DB24A9" w:rsidP="008F6DFE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24A9" w:rsidRPr="00805E77" w:rsidTr="00D35685">
        <w:trPr>
          <w:trHeight w:val="822"/>
        </w:trPr>
        <w:tc>
          <w:tcPr>
            <w:tcW w:w="1217" w:type="dxa"/>
            <w:vMerge/>
            <w:vAlign w:val="center"/>
          </w:tcPr>
          <w:p w:rsidR="00DB24A9" w:rsidRPr="00805E77" w:rsidRDefault="00DB24A9" w:rsidP="008F6DFE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24A9" w:rsidRPr="00805E77" w:rsidRDefault="00DB24A9" w:rsidP="008F6DFE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24A9" w:rsidRPr="00805E77" w:rsidRDefault="00016968" w:rsidP="008F6DFE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交通安全講演会</w:t>
            </w:r>
          </w:p>
        </w:tc>
        <w:tc>
          <w:tcPr>
            <w:tcW w:w="38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24A9" w:rsidRPr="00805E77" w:rsidRDefault="00E7366A" w:rsidP="008F6DFE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〇〇</w:t>
            </w:r>
            <w:r w:rsidR="00016968">
              <w:rPr>
                <w:rFonts w:asciiTheme="minorEastAsia" w:eastAsiaTheme="minorEastAsia" w:hAnsiTheme="minorEastAsia" w:hint="eastAsia"/>
                <w:szCs w:val="21"/>
              </w:rPr>
              <w:t>会議室でＮＰＯ関係者を講師に招き、「地域でできる交通安全の取り組み」をテーマに講演会を開催</w:t>
            </w:r>
          </w:p>
        </w:tc>
      </w:tr>
      <w:tr w:rsidR="00016968" w:rsidRPr="00805E77" w:rsidTr="00D35685">
        <w:trPr>
          <w:trHeight w:val="564"/>
        </w:trPr>
        <w:tc>
          <w:tcPr>
            <w:tcW w:w="1217" w:type="dxa"/>
            <w:vMerge w:val="restart"/>
            <w:vAlign w:val="center"/>
          </w:tcPr>
          <w:p w:rsidR="00EE5B09" w:rsidRDefault="00EE5B09" w:rsidP="00EE5B0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016968" w:rsidRPr="00805E77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  <w:p w:rsidR="00016968" w:rsidRPr="00805E77" w:rsidRDefault="00016968" w:rsidP="00EE5B0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805E77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05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16968" w:rsidRPr="00805E77" w:rsidRDefault="00016968" w:rsidP="008F6DFE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16968" w:rsidRPr="00805E77" w:rsidRDefault="00016968" w:rsidP="008F6DFE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防犯講演会</w:t>
            </w:r>
          </w:p>
        </w:tc>
        <w:tc>
          <w:tcPr>
            <w:tcW w:w="389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16968" w:rsidRPr="00805E77" w:rsidRDefault="00E7366A" w:rsidP="008F6DFE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○○</w:t>
            </w:r>
            <w:r w:rsidR="00016968">
              <w:rPr>
                <w:rFonts w:asciiTheme="minorEastAsia" w:eastAsiaTheme="minorEastAsia" w:hAnsiTheme="minorEastAsia" w:hint="eastAsia"/>
                <w:szCs w:val="21"/>
              </w:rPr>
              <w:t>会議室で警察関係者を講師に招き、防犯の心得について講演会を開催する</w:t>
            </w:r>
          </w:p>
        </w:tc>
      </w:tr>
      <w:tr w:rsidR="00016968" w:rsidRPr="00805E77" w:rsidTr="00D35685">
        <w:trPr>
          <w:trHeight w:val="581"/>
        </w:trPr>
        <w:tc>
          <w:tcPr>
            <w:tcW w:w="1217" w:type="dxa"/>
            <w:vMerge/>
            <w:vAlign w:val="center"/>
          </w:tcPr>
          <w:p w:rsidR="00016968" w:rsidRPr="00805E77" w:rsidRDefault="00016968" w:rsidP="008F6DFE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6968" w:rsidRPr="00805E77" w:rsidRDefault="00016968" w:rsidP="008F6DFE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6968" w:rsidRPr="00805E77" w:rsidRDefault="00A30954" w:rsidP="008F6DFE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変更なし</w:t>
            </w:r>
          </w:p>
        </w:tc>
        <w:tc>
          <w:tcPr>
            <w:tcW w:w="38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6968" w:rsidRPr="00805E77" w:rsidRDefault="00016968" w:rsidP="008F6DFE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6968" w:rsidRPr="00805E77" w:rsidTr="00D35685">
        <w:trPr>
          <w:trHeight w:val="547"/>
        </w:trPr>
        <w:tc>
          <w:tcPr>
            <w:tcW w:w="1217" w:type="dxa"/>
            <w:vMerge w:val="restart"/>
            <w:vAlign w:val="center"/>
          </w:tcPr>
          <w:p w:rsidR="00EE5B09" w:rsidRDefault="00EE5B09" w:rsidP="008F6DFE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２年</w:t>
            </w:r>
          </w:p>
          <w:p w:rsidR="00016968" w:rsidRPr="00805E77" w:rsidRDefault="00016968" w:rsidP="008F6DFE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805E77">
              <w:rPr>
                <w:rFonts w:asciiTheme="minorEastAsia" w:eastAsiaTheme="minorEastAsia" w:hAnsiTheme="minorEastAsia" w:hint="eastAsia"/>
                <w:szCs w:val="21"/>
              </w:rPr>
              <w:t xml:space="preserve">月　</w:t>
            </w:r>
          </w:p>
        </w:tc>
        <w:tc>
          <w:tcPr>
            <w:tcW w:w="105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16968" w:rsidRPr="00805E77" w:rsidRDefault="00016968" w:rsidP="008F6DFE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16968" w:rsidRPr="00805E77" w:rsidRDefault="00016968" w:rsidP="008F6DFE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9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16968" w:rsidRPr="00805E77" w:rsidRDefault="00016968" w:rsidP="008F6DFE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6968" w:rsidRPr="00805E77" w:rsidTr="008F6DFE">
        <w:trPr>
          <w:trHeight w:val="564"/>
        </w:trPr>
        <w:tc>
          <w:tcPr>
            <w:tcW w:w="1217" w:type="dxa"/>
            <w:vMerge/>
            <w:vAlign w:val="center"/>
          </w:tcPr>
          <w:p w:rsidR="00016968" w:rsidRPr="00805E77" w:rsidRDefault="00016968" w:rsidP="008F6DFE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6968" w:rsidRPr="00805E77" w:rsidRDefault="00016968" w:rsidP="008F6DFE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5E77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6968" w:rsidRDefault="00A30954" w:rsidP="008F6DFE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="00016968">
              <w:rPr>
                <w:rFonts w:asciiTheme="minorEastAsia" w:eastAsiaTheme="minorEastAsia" w:hAnsiTheme="minorEastAsia" w:hint="eastAsia"/>
                <w:szCs w:val="21"/>
              </w:rPr>
              <w:t>追加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  <w:p w:rsidR="00016968" w:rsidRPr="00805E77" w:rsidRDefault="00016968" w:rsidP="008F6DFE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振り返りの会</w:t>
            </w:r>
          </w:p>
        </w:tc>
        <w:tc>
          <w:tcPr>
            <w:tcW w:w="38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16968" w:rsidRPr="00805E77" w:rsidRDefault="00016968" w:rsidP="008F6DFE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今年度の反省</w:t>
            </w:r>
          </w:p>
        </w:tc>
      </w:tr>
    </w:tbl>
    <w:p w:rsidR="00D35685" w:rsidRPr="00DB24A9" w:rsidRDefault="00D35685" w:rsidP="007B0C6D">
      <w:pPr>
        <w:snapToGrid w:val="0"/>
        <w:spacing w:line="209" w:lineRule="auto"/>
        <w:rPr>
          <w:rFonts w:asciiTheme="minorEastAsia" w:eastAsiaTheme="minorEastAsia" w:hAnsiTheme="minorEastAsia"/>
          <w:szCs w:val="18"/>
        </w:rPr>
      </w:pPr>
    </w:p>
    <w:sectPr w:rsidR="00D35685" w:rsidRPr="00DB24A9" w:rsidSect="00805E77">
      <w:footerReference w:type="even" r:id="rId8"/>
      <w:pgSz w:w="11906" w:h="16838"/>
      <w:pgMar w:top="1134" w:right="1701" w:bottom="1134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E2" w:rsidRDefault="005F50E2">
      <w:r>
        <w:separator/>
      </w:r>
    </w:p>
  </w:endnote>
  <w:endnote w:type="continuationSeparator" w:id="0">
    <w:p w:rsidR="005F50E2" w:rsidRDefault="005F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11" w:rsidRDefault="00DD37CE" w:rsidP="00D53A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211" w:rsidRDefault="00EE5B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E2" w:rsidRDefault="005F50E2">
      <w:r>
        <w:separator/>
      </w:r>
    </w:p>
  </w:footnote>
  <w:footnote w:type="continuationSeparator" w:id="0">
    <w:p w:rsidR="005F50E2" w:rsidRDefault="005F5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2F9"/>
    <w:multiLevelType w:val="hybridMultilevel"/>
    <w:tmpl w:val="EAF44342"/>
    <w:lvl w:ilvl="0" w:tplc="3A7E82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CE"/>
    <w:rsid w:val="00016968"/>
    <w:rsid w:val="00052DFE"/>
    <w:rsid w:val="001F4EBB"/>
    <w:rsid w:val="00261D56"/>
    <w:rsid w:val="003C58FC"/>
    <w:rsid w:val="004A1BE9"/>
    <w:rsid w:val="00566472"/>
    <w:rsid w:val="005F50E2"/>
    <w:rsid w:val="00750E7F"/>
    <w:rsid w:val="007B0C6D"/>
    <w:rsid w:val="008F6DFE"/>
    <w:rsid w:val="00A30954"/>
    <w:rsid w:val="00D355E2"/>
    <w:rsid w:val="00D35685"/>
    <w:rsid w:val="00DB24A9"/>
    <w:rsid w:val="00DD29D7"/>
    <w:rsid w:val="00DD37CE"/>
    <w:rsid w:val="00DE71B0"/>
    <w:rsid w:val="00E1334E"/>
    <w:rsid w:val="00E7366A"/>
    <w:rsid w:val="00EB64A7"/>
    <w:rsid w:val="00ED2A5C"/>
    <w:rsid w:val="00ED656D"/>
    <w:rsid w:val="00E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C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D3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D37CE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DD37CE"/>
  </w:style>
  <w:style w:type="paragraph" w:styleId="a6">
    <w:name w:val="header"/>
    <w:basedOn w:val="a"/>
    <w:link w:val="a7"/>
    <w:uiPriority w:val="99"/>
    <w:unhideWhenUsed/>
    <w:rsid w:val="007B0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0C6D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C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D3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D37CE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DD37CE"/>
  </w:style>
  <w:style w:type="paragraph" w:styleId="a6">
    <w:name w:val="header"/>
    <w:basedOn w:val="a"/>
    <w:link w:val="a7"/>
    <w:uiPriority w:val="99"/>
    <w:unhideWhenUsed/>
    <w:rsid w:val="007B0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0C6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佐賀市</cp:lastModifiedBy>
  <cp:revision>13</cp:revision>
  <dcterms:created xsi:type="dcterms:W3CDTF">2016-11-04T05:31:00Z</dcterms:created>
  <dcterms:modified xsi:type="dcterms:W3CDTF">2019-06-19T06:26:00Z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18422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S5.2.4</vt:lpwstr>
  </property>
</Properties>
</file>